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80" w:rsidRDefault="00A96580" w:rsidP="00A96580">
      <w:pPr>
        <w:jc w:val="center"/>
        <w:rPr>
          <w:rFonts w:ascii="宋体" w:hAnsi="宋体" w:cs="宋体" w:hint="eastAsia"/>
          <w:b/>
          <w:kern w:val="0"/>
          <w:sz w:val="32"/>
          <w:szCs w:val="32"/>
        </w:rPr>
      </w:pPr>
      <w:bookmarkStart w:id="0" w:name="_GoBack"/>
      <w:proofErr w:type="gramStart"/>
      <w:r>
        <w:rPr>
          <w:rFonts w:ascii="宋体" w:hAnsi="宋体" w:cs="宋体" w:hint="eastAsia"/>
          <w:b/>
          <w:kern w:val="0"/>
          <w:sz w:val="32"/>
          <w:szCs w:val="32"/>
        </w:rPr>
        <w:t>慈氏内学</w:t>
      </w:r>
      <w:proofErr w:type="gramEnd"/>
      <w:r>
        <w:rPr>
          <w:rFonts w:ascii="宋体" w:hAnsi="宋体" w:cs="宋体" w:hint="eastAsia"/>
          <w:b/>
          <w:kern w:val="0"/>
          <w:sz w:val="32"/>
          <w:szCs w:val="32"/>
        </w:rPr>
        <w:t>书院阿</w:t>
      </w:r>
      <w:proofErr w:type="gramStart"/>
      <w:r>
        <w:rPr>
          <w:rFonts w:ascii="宋体" w:hAnsi="宋体" w:cs="宋体" w:hint="eastAsia"/>
          <w:b/>
          <w:kern w:val="0"/>
          <w:sz w:val="32"/>
          <w:szCs w:val="32"/>
        </w:rPr>
        <w:t>毗</w:t>
      </w:r>
      <w:proofErr w:type="gramEnd"/>
      <w:r>
        <w:rPr>
          <w:rFonts w:ascii="宋体" w:hAnsi="宋体" w:cs="宋体" w:hint="eastAsia"/>
          <w:b/>
          <w:kern w:val="0"/>
          <w:sz w:val="32"/>
          <w:szCs w:val="32"/>
        </w:rPr>
        <w:t>达摩研修班报名表</w:t>
      </w:r>
    </w:p>
    <w:bookmarkEnd w:id="0"/>
    <w:p w:rsidR="00A96580" w:rsidRDefault="00A96580" w:rsidP="00A96580">
      <w:pPr>
        <w:jc w:val="center"/>
        <w:rPr>
          <w:rFonts w:ascii="宋体" w:hAnsi="宋体" w:cs="宋体" w:hint="eastAsia"/>
          <w:b/>
          <w:kern w:val="0"/>
          <w:sz w:val="32"/>
          <w:szCs w:val="32"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1540"/>
        <w:gridCol w:w="455"/>
        <w:gridCol w:w="1080"/>
        <w:gridCol w:w="360"/>
        <w:gridCol w:w="1247"/>
        <w:gridCol w:w="123"/>
        <w:gridCol w:w="1330"/>
        <w:gridCol w:w="365"/>
        <w:gridCol w:w="535"/>
        <w:gridCol w:w="720"/>
        <w:gridCol w:w="900"/>
        <w:gridCol w:w="709"/>
      </w:tblGrid>
      <w:tr w:rsidR="00A96580" w:rsidTr="00F950C0">
        <w:trPr>
          <w:trHeight w:hRule="exact" w:val="400"/>
        </w:trPr>
        <w:tc>
          <w:tcPr>
            <w:tcW w:w="4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96580" w:rsidRDefault="00A96580" w:rsidP="00F950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度：2013</w:t>
            </w:r>
          </w:p>
        </w:tc>
        <w:tc>
          <w:tcPr>
            <w:tcW w:w="4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96580" w:rsidRDefault="00A96580" w:rsidP="00F950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      号（工作人员填写）</w:t>
            </w:r>
          </w:p>
        </w:tc>
      </w:tr>
      <w:tr w:rsidR="00A96580" w:rsidTr="00F950C0">
        <w:trPr>
          <w:trHeight w:hRule="exact" w:val="4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80" w:rsidRDefault="00A96580" w:rsidP="00F950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580" w:rsidRDefault="00A96580" w:rsidP="00F950C0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580" w:rsidRDefault="00A96580" w:rsidP="00F950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出家师法名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580" w:rsidRDefault="00A96580" w:rsidP="00F950C0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580" w:rsidRDefault="00A96580" w:rsidP="00F950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僧腊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580" w:rsidRDefault="00A96580" w:rsidP="00F950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580" w:rsidRDefault="00A96580" w:rsidP="00F950C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580" w:rsidRDefault="00A96580" w:rsidP="00F950C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96580" w:rsidTr="00F950C0">
        <w:trPr>
          <w:trHeight w:hRule="exact" w:val="4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80" w:rsidRDefault="00A96580" w:rsidP="00F950C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6580" w:rsidRDefault="00A96580" w:rsidP="00F950C0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6580" w:rsidRDefault="00A96580" w:rsidP="00F950C0">
            <w:pPr>
              <w:widowControl/>
              <w:bidi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6580" w:rsidRDefault="00A96580" w:rsidP="00F950C0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6580" w:rsidRDefault="00A96580" w:rsidP="00F950C0">
            <w:pPr>
              <w:widowControl/>
              <w:bidi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6580" w:rsidRDefault="00A96580" w:rsidP="00F950C0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96580" w:rsidTr="00F950C0">
        <w:trPr>
          <w:trHeight w:hRule="exact" w:val="4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80" w:rsidRDefault="00A96580" w:rsidP="00F950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  机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580" w:rsidRDefault="00A96580" w:rsidP="00F950C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580" w:rsidRDefault="00A96580" w:rsidP="00F950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4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6580" w:rsidRDefault="00A96580" w:rsidP="00F950C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96580" w:rsidTr="00F950C0">
        <w:trPr>
          <w:trHeight w:hRule="exact" w:val="4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80" w:rsidRDefault="00A96580" w:rsidP="00F950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最高学历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580" w:rsidRDefault="00A96580" w:rsidP="00F950C0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580" w:rsidRDefault="00A96580" w:rsidP="00F950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  业</w:t>
            </w:r>
          </w:p>
        </w:tc>
        <w:tc>
          <w:tcPr>
            <w:tcW w:w="4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6580" w:rsidRDefault="00A96580" w:rsidP="00F950C0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96580" w:rsidTr="00F950C0">
        <w:trPr>
          <w:trHeight w:hRule="exact" w:val="4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80" w:rsidRDefault="00A96580" w:rsidP="00F950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宗教信仰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580" w:rsidRDefault="00A96580" w:rsidP="00F950C0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580" w:rsidRDefault="00A96580" w:rsidP="00F950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4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6580" w:rsidRDefault="00A96580" w:rsidP="00F950C0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96580" w:rsidTr="00F950C0">
        <w:trPr>
          <w:trHeight w:hRule="exact" w:val="400"/>
        </w:trPr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580" w:rsidRDefault="00A96580" w:rsidP="00F950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紧急情况联系人</w:t>
            </w:r>
          </w:p>
        </w:tc>
        <w:tc>
          <w:tcPr>
            <w:tcW w:w="2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580" w:rsidRDefault="00A96580" w:rsidP="00F950C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580" w:rsidRDefault="00A96580" w:rsidP="00F950C0">
            <w:pPr>
              <w:widowControl/>
              <w:bidi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580" w:rsidRDefault="00A96580" w:rsidP="00F950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96580" w:rsidTr="00F950C0">
        <w:trPr>
          <w:trHeight w:hRule="exact" w:val="400"/>
        </w:trPr>
        <w:tc>
          <w:tcPr>
            <w:tcW w:w="4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580" w:rsidRDefault="00A96580" w:rsidP="00F950C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英文程度</w:t>
            </w:r>
          </w:p>
        </w:tc>
        <w:tc>
          <w:tcPr>
            <w:tcW w:w="4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580" w:rsidRDefault="00A96580" w:rsidP="00F950C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巴利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语程度</w:t>
            </w:r>
            <w:proofErr w:type="gramEnd"/>
          </w:p>
        </w:tc>
      </w:tr>
      <w:tr w:rsidR="00A96580" w:rsidTr="00F950C0">
        <w:trPr>
          <w:trHeight w:val="1235"/>
        </w:trPr>
        <w:tc>
          <w:tcPr>
            <w:tcW w:w="9364" w:type="dxa"/>
            <w:gridSpan w:val="1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96580" w:rsidRDefault="00A96580" w:rsidP="00F950C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学佛（或禅修）简历，请详述：</w:t>
            </w:r>
          </w:p>
          <w:p w:rsidR="00A96580" w:rsidRDefault="00A96580" w:rsidP="00F950C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A96580" w:rsidRDefault="00A96580" w:rsidP="00F950C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A96580" w:rsidRDefault="00A96580" w:rsidP="00F950C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A96580" w:rsidRDefault="00A96580" w:rsidP="00F950C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A96580" w:rsidRDefault="00A96580" w:rsidP="00F950C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96580" w:rsidTr="00F950C0">
        <w:trPr>
          <w:trHeight w:val="1235"/>
        </w:trPr>
        <w:tc>
          <w:tcPr>
            <w:tcW w:w="9364" w:type="dxa"/>
            <w:gridSpan w:val="1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96580" w:rsidRDefault="00A96580" w:rsidP="00F950C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学习英文和巴利语的经历：</w:t>
            </w:r>
          </w:p>
          <w:p w:rsidR="00A96580" w:rsidRDefault="00A96580" w:rsidP="00F950C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A96580" w:rsidRDefault="00A96580" w:rsidP="00F950C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A96580" w:rsidRDefault="00A96580" w:rsidP="00F950C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A96580" w:rsidRDefault="00A96580" w:rsidP="00F950C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96580" w:rsidTr="00F950C0">
        <w:trPr>
          <w:trHeight w:hRule="exact" w:val="922"/>
        </w:trPr>
        <w:tc>
          <w:tcPr>
            <w:tcW w:w="936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A96580" w:rsidRDefault="00A96580" w:rsidP="00F950C0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您有没有任何身体上的健康问题或传染性疾病？有：□  无：□  。如有，请告知症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况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  <w:p w:rsidR="00A96580" w:rsidRDefault="00A96580" w:rsidP="00F950C0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A96580" w:rsidRDefault="00A96580" w:rsidP="00F950C0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A96580" w:rsidRDefault="00A96580" w:rsidP="00F950C0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A96580" w:rsidRDefault="00A96580" w:rsidP="00F950C0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A96580" w:rsidRDefault="00A96580" w:rsidP="00F950C0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A96580" w:rsidRDefault="00A96580" w:rsidP="00F950C0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A96580" w:rsidRDefault="00A96580" w:rsidP="00F950C0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A96580" w:rsidRDefault="00A96580" w:rsidP="00F950C0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A96580" w:rsidRDefault="00A96580" w:rsidP="00F950C0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A96580" w:rsidRDefault="00A96580" w:rsidP="00F950C0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96580" w:rsidTr="00F950C0">
        <w:trPr>
          <w:trHeight w:hRule="exact" w:val="400"/>
        </w:trPr>
        <w:tc>
          <w:tcPr>
            <w:tcW w:w="936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580" w:rsidRDefault="00A96580" w:rsidP="00F950C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现在或过去，您有没有精神（心理）方面的问题呢？如明显沮丧或焦躁、恐惧、极度沮丧或人格分裂等？有：□  无：□  。如有，请详述症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况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  <w:p w:rsidR="00A96580" w:rsidRDefault="00A96580" w:rsidP="00F950C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A96580" w:rsidRDefault="00A96580" w:rsidP="00F950C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A96580" w:rsidRDefault="00A96580" w:rsidP="00F950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96580" w:rsidTr="00F950C0">
        <w:trPr>
          <w:trHeight w:hRule="exact" w:val="400"/>
        </w:trPr>
        <w:tc>
          <w:tcPr>
            <w:tcW w:w="936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6580" w:rsidRDefault="00A96580" w:rsidP="00F950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96580" w:rsidTr="00F950C0">
        <w:trPr>
          <w:trHeight w:hRule="exact" w:val="400"/>
        </w:trPr>
        <w:tc>
          <w:tcPr>
            <w:tcW w:w="936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6580" w:rsidRDefault="00A96580" w:rsidP="00F950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96580" w:rsidTr="00F950C0">
        <w:trPr>
          <w:trHeight w:hRule="exact" w:val="922"/>
        </w:trPr>
        <w:tc>
          <w:tcPr>
            <w:tcW w:w="936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6580" w:rsidRDefault="00A96580" w:rsidP="00F950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96580" w:rsidTr="00F950C0">
        <w:trPr>
          <w:trHeight w:hRule="exact" w:val="400"/>
        </w:trPr>
        <w:tc>
          <w:tcPr>
            <w:tcW w:w="936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6580" w:rsidRDefault="00A96580" w:rsidP="00F950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本人已详细阅读且充分了解《慈氏内学书院规约》中所述的行为规范。本人同意在课程进行期间待在课程地点的范围之内并遵守所有规定。本人在此声明，尽我所知，以上所填写的资料是真实的。</w:t>
            </w:r>
          </w:p>
        </w:tc>
      </w:tr>
      <w:tr w:rsidR="00A96580" w:rsidTr="00F950C0">
        <w:trPr>
          <w:trHeight w:hRule="exact" w:val="400"/>
        </w:trPr>
        <w:tc>
          <w:tcPr>
            <w:tcW w:w="936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6580" w:rsidRDefault="00A96580" w:rsidP="00F950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96580" w:rsidTr="00F950C0">
        <w:trPr>
          <w:trHeight w:hRule="exact" w:val="400"/>
        </w:trPr>
        <w:tc>
          <w:tcPr>
            <w:tcW w:w="936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6580" w:rsidRDefault="00A96580" w:rsidP="00F950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96580" w:rsidTr="00F950C0">
        <w:trPr>
          <w:trHeight w:hRule="exact" w:val="400"/>
        </w:trPr>
        <w:tc>
          <w:tcPr>
            <w:tcW w:w="936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6580" w:rsidRDefault="00A96580" w:rsidP="00F950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96580" w:rsidTr="00F950C0">
        <w:trPr>
          <w:trHeight w:hRule="exact" w:val="4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80" w:rsidRDefault="00A96580" w:rsidP="00F950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签  名：</w:t>
            </w:r>
          </w:p>
        </w:tc>
        <w:tc>
          <w:tcPr>
            <w:tcW w:w="3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580" w:rsidRDefault="00A96580" w:rsidP="00F950C0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580" w:rsidRDefault="00A96580" w:rsidP="00F950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日  期：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580" w:rsidRDefault="00A96580" w:rsidP="00F950C0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7B4ACE" w:rsidRPr="00A96580" w:rsidRDefault="00A96580" w:rsidP="00A96580">
      <w:pPr>
        <w:spacing w:line="360" w:lineRule="auto"/>
        <w:rPr>
          <w:rFonts w:ascii="Arial" w:hAnsi="宋体"/>
          <w:color w:val="3B3B3B"/>
          <w:sz w:val="28"/>
          <w:szCs w:val="28"/>
          <w:shd w:val="clear" w:color="auto" w:fill="FFFFFF"/>
        </w:rPr>
      </w:pPr>
      <w:r>
        <w:rPr>
          <w:rFonts w:hint="eastAsia"/>
          <w:b/>
        </w:rPr>
        <w:t>附注：请认真如实填好此报名表，</w:t>
      </w:r>
      <w:hyperlink r:id="rId5" w:history="1">
        <w:r>
          <w:rPr>
            <w:rFonts w:hint="eastAsia"/>
            <w:b/>
            <w:bCs/>
          </w:rPr>
          <w:t>连同身份证复印件发送到报名邮箱</w:t>
        </w:r>
      </w:hyperlink>
      <w:r>
        <w:rPr>
          <w:rFonts w:hint="eastAsia"/>
          <w:b/>
        </w:rPr>
        <w:t>：</w:t>
      </w:r>
      <w:r>
        <w:rPr>
          <w:rFonts w:ascii="Arial" w:hAnsi="宋体" w:hint="eastAsia"/>
          <w:b/>
          <w:bCs/>
          <w:color w:val="3B3B3B"/>
          <w:sz w:val="28"/>
          <w:szCs w:val="28"/>
          <w:shd w:val="clear" w:color="auto" w:fill="FFFFFF"/>
        </w:rPr>
        <w:t>neixueshuyuan@gmail.com</w:t>
      </w:r>
    </w:p>
    <w:sectPr w:rsidR="007B4ACE" w:rsidRPr="00A9658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80"/>
    <w:rsid w:val="0057685D"/>
    <w:rsid w:val="005F71EF"/>
    <w:rsid w:val="00A9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8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8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36830;&#21516;&#36523;&#20221;&#35777;&#22797;&#21360;&#20214;&#21457;&#36865;&#21040;&#25253;&#21517;&#37038;&#31665;baofengchansi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张瑞霞</dc:creator>
  <cp:lastModifiedBy>张瑞霞</cp:lastModifiedBy>
  <cp:revision>1</cp:revision>
  <dcterms:created xsi:type="dcterms:W3CDTF">2013-10-16T06:11:00Z</dcterms:created>
  <dcterms:modified xsi:type="dcterms:W3CDTF">2013-10-16T06:11:00Z</dcterms:modified>
</cp:coreProperties>
</file>